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C7E69" w14:textId="6C87F3B5" w:rsidR="00A05FD6" w:rsidRDefault="00F97C56">
      <w:r w:rsidRPr="00F97C56">
        <w:t>https://e-propublico.pl/Ogloszenia/Details/5dbf6c15-e106-4546-8c6f-8047720e0c79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BD0"/>
    <w:rsid w:val="00A05FD6"/>
    <w:rsid w:val="00DA3BD0"/>
    <w:rsid w:val="00F9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5BA32C-575C-4FD7-AE1B-81D2ED022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2024-01-11T11:25:00Z</dcterms:created>
  <dcterms:modified xsi:type="dcterms:W3CDTF">2024-01-11T11:25:00Z</dcterms:modified>
</cp:coreProperties>
</file>