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6AFBAF3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49638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4BC1317F" w:rsidR="00C30B58" w:rsidRPr="0066770D" w:rsidRDefault="00C30B58" w:rsidP="00496383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1B1160">
        <w:rPr>
          <w:rFonts w:ascii="Calibri" w:hAnsi="Calibri" w:cs="Calibri"/>
          <w:kern w:val="0"/>
          <w:szCs w:val="28"/>
          <w14:ligatures w14:val="none"/>
        </w:rPr>
        <w:t>29</w:t>
      </w:r>
      <w:r w:rsidR="00BC5DF6">
        <w:rPr>
          <w:rFonts w:ascii="Calibri" w:hAnsi="Calibri" w:cs="Calibri"/>
          <w:kern w:val="0"/>
          <w:szCs w:val="28"/>
          <w14:ligatures w14:val="none"/>
        </w:rPr>
        <w:t xml:space="preserve"> lipca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15E14CC" w:rsidR="00C30B58" w:rsidRPr="0066770D" w:rsidRDefault="00C30B58" w:rsidP="00496383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61CCDB2A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oraz podmiot działający na prawach strony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Rehau Spółk</w:t>
      </w:r>
      <w:r w:rsidR="00A729DD">
        <w:rPr>
          <w:rFonts w:ascii="Calibri" w:hAnsi="Calibri" w:cs="Calibri"/>
          <w:kern w:val="0"/>
          <w:szCs w:val="28"/>
          <w14:ligatures w14:val="none"/>
        </w:rPr>
        <w:t>a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z ograniczoną odpowiedzialnością z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siedzibą w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Baranowie, ul. Poznańska 1A, 62-081 Przeźmierowo, przedsięwzięcia polegającego na </w:t>
      </w:r>
      <w:r w:rsidR="00236387" w:rsidRPr="00236387">
        <w:rPr>
          <w:rFonts w:ascii="Calibri" w:hAnsi="Calibri" w:cs="Calibri"/>
          <w:b/>
          <w:bCs/>
          <w:kern w:val="0"/>
          <w:szCs w:val="28"/>
          <w14:ligatures w14:val="none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 ul. Jesiennej 10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4963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18 października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74A59AD8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F72AC0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FCED32B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F72AC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0683A9B2" w:rsidR="005271DC" w:rsidRDefault="00715D0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496383">
      <w:pPr>
        <w:spacing w:after="0"/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2C3AF46E" w:rsidR="00C30B58" w:rsidRPr="0066770D" w:rsidRDefault="00C30B58" w:rsidP="00496383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496383">
        <w:rPr>
          <w:rFonts w:ascii="Calibri" w:eastAsia="Times New Roman" w:hAnsi="Calibri" w:cs="Calibri"/>
          <w:szCs w:val="28"/>
          <w:lang w:eastAsia="pl-PL"/>
        </w:rPr>
        <w:t>31.07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496383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5BCD0BF4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B4177D">
        <w:rPr>
          <w:rFonts w:cstheme="minorHAnsi"/>
          <w:bCs/>
          <w:szCs w:val="28"/>
        </w:rPr>
        <w:t>2024 r. poz. 1112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9E36F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4CC2F9" w14:textId="77777777" w:rsidR="00B75048" w:rsidRDefault="00B75048">
      <w:pPr>
        <w:spacing w:after="0"/>
      </w:pPr>
      <w:r>
        <w:separator/>
      </w:r>
    </w:p>
  </w:endnote>
  <w:endnote w:type="continuationSeparator" w:id="0">
    <w:p w14:paraId="66B2AD4A" w14:textId="77777777" w:rsidR="00B75048" w:rsidRDefault="00B750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3DBF8F33" w:rsidR="006E3FE5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496383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866D2" w14:textId="77777777" w:rsidR="00B75048" w:rsidRDefault="00B75048">
      <w:pPr>
        <w:spacing w:after="0"/>
      </w:pPr>
      <w:r>
        <w:separator/>
      </w:r>
    </w:p>
  </w:footnote>
  <w:footnote w:type="continuationSeparator" w:id="0">
    <w:p w14:paraId="05732317" w14:textId="77777777" w:rsidR="00B75048" w:rsidRDefault="00B750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24C88"/>
    <w:rsid w:val="000512EA"/>
    <w:rsid w:val="00076C55"/>
    <w:rsid w:val="000817B3"/>
    <w:rsid w:val="000904C8"/>
    <w:rsid w:val="000C5D88"/>
    <w:rsid w:val="00174095"/>
    <w:rsid w:val="00190F24"/>
    <w:rsid w:val="001B1160"/>
    <w:rsid w:val="001D0217"/>
    <w:rsid w:val="00236387"/>
    <w:rsid w:val="002A415B"/>
    <w:rsid w:val="002E175F"/>
    <w:rsid w:val="00300FF4"/>
    <w:rsid w:val="00304DE7"/>
    <w:rsid w:val="00311FE5"/>
    <w:rsid w:val="00341F5A"/>
    <w:rsid w:val="0036196E"/>
    <w:rsid w:val="00367C21"/>
    <w:rsid w:val="0039628D"/>
    <w:rsid w:val="003B4417"/>
    <w:rsid w:val="003F4071"/>
    <w:rsid w:val="00403AA1"/>
    <w:rsid w:val="0044177F"/>
    <w:rsid w:val="00443391"/>
    <w:rsid w:val="00482396"/>
    <w:rsid w:val="00496383"/>
    <w:rsid w:val="004E0BD1"/>
    <w:rsid w:val="005271DC"/>
    <w:rsid w:val="00532B7F"/>
    <w:rsid w:val="005913D5"/>
    <w:rsid w:val="005B5857"/>
    <w:rsid w:val="005E3829"/>
    <w:rsid w:val="006353C2"/>
    <w:rsid w:val="00684EE5"/>
    <w:rsid w:val="00696334"/>
    <w:rsid w:val="006C3C13"/>
    <w:rsid w:val="006C660F"/>
    <w:rsid w:val="006E3FE5"/>
    <w:rsid w:val="00715D09"/>
    <w:rsid w:val="00737732"/>
    <w:rsid w:val="007865EB"/>
    <w:rsid w:val="00811B71"/>
    <w:rsid w:val="00855FC5"/>
    <w:rsid w:val="008902D1"/>
    <w:rsid w:val="00896604"/>
    <w:rsid w:val="008E4160"/>
    <w:rsid w:val="009A535A"/>
    <w:rsid w:val="009B7EFB"/>
    <w:rsid w:val="009E36FC"/>
    <w:rsid w:val="009F3A0D"/>
    <w:rsid w:val="00A729DD"/>
    <w:rsid w:val="00A73DD6"/>
    <w:rsid w:val="00A829DF"/>
    <w:rsid w:val="00B0663A"/>
    <w:rsid w:val="00B20774"/>
    <w:rsid w:val="00B4177D"/>
    <w:rsid w:val="00B579D7"/>
    <w:rsid w:val="00B75048"/>
    <w:rsid w:val="00B93490"/>
    <w:rsid w:val="00BC0CA2"/>
    <w:rsid w:val="00BC5DF6"/>
    <w:rsid w:val="00C30B58"/>
    <w:rsid w:val="00C366E9"/>
    <w:rsid w:val="00C478FB"/>
    <w:rsid w:val="00CD5131"/>
    <w:rsid w:val="00CE0301"/>
    <w:rsid w:val="00D82CA2"/>
    <w:rsid w:val="00DA433D"/>
    <w:rsid w:val="00E17FFE"/>
    <w:rsid w:val="00E243F4"/>
    <w:rsid w:val="00ED2ADA"/>
    <w:rsid w:val="00F44705"/>
    <w:rsid w:val="00F7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28</cp:revision>
  <cp:lastPrinted>2024-02-01T09:25:00Z</cp:lastPrinted>
  <dcterms:created xsi:type="dcterms:W3CDTF">2023-07-19T11:22:00Z</dcterms:created>
  <dcterms:modified xsi:type="dcterms:W3CDTF">2024-07-30T04:49:00Z</dcterms:modified>
</cp:coreProperties>
</file>